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097A2" w14:textId="77777777" w:rsidR="00C46BDA" w:rsidRPr="000C41A7" w:rsidRDefault="00C46BDA" w:rsidP="00C46BDA">
      <w:pPr>
        <w:shd w:val="clear" w:color="auto" w:fill="FFFFFF"/>
        <w:rPr>
          <w:sz w:val="24"/>
          <w:szCs w:val="24"/>
        </w:rPr>
      </w:pPr>
    </w:p>
    <w:p w14:paraId="19B5F64C" w14:textId="77777777" w:rsidR="00C46BDA" w:rsidRPr="000C41A7" w:rsidRDefault="00C46BDA" w:rsidP="00C46BDA">
      <w:pPr>
        <w:shd w:val="clear" w:color="auto" w:fill="FFFFFF"/>
        <w:rPr>
          <w:sz w:val="24"/>
          <w:szCs w:val="24"/>
        </w:rPr>
      </w:pPr>
    </w:p>
    <w:p w14:paraId="74B69048" w14:textId="77777777" w:rsidR="00C46BDA" w:rsidRPr="000C41A7" w:rsidRDefault="00C46BDA" w:rsidP="000B4805">
      <w:pPr>
        <w:ind w:left="4678"/>
        <w:jc w:val="right"/>
        <w:rPr>
          <w:sz w:val="24"/>
          <w:szCs w:val="24"/>
        </w:rPr>
      </w:pPr>
      <w:r w:rsidRPr="000C41A7">
        <w:rPr>
          <w:sz w:val="24"/>
          <w:szCs w:val="24"/>
        </w:rPr>
        <w:t>Приложение № 1</w:t>
      </w:r>
    </w:p>
    <w:p w14:paraId="1ACA0FB9" w14:textId="77777777" w:rsidR="00C46BDA" w:rsidRPr="000C41A7" w:rsidRDefault="00C46BDA" w:rsidP="000B4805">
      <w:pPr>
        <w:ind w:left="4678"/>
        <w:jc w:val="right"/>
        <w:rPr>
          <w:sz w:val="24"/>
          <w:szCs w:val="24"/>
        </w:rPr>
      </w:pPr>
      <w:r w:rsidRPr="000C41A7">
        <w:rPr>
          <w:sz w:val="24"/>
          <w:szCs w:val="24"/>
        </w:rPr>
        <w:t>к РЕГЛАМЕНТУ</w:t>
      </w:r>
    </w:p>
    <w:p w14:paraId="5F914E81" w14:textId="3081A7C4" w:rsidR="00C46BDA" w:rsidRPr="000C41A7" w:rsidRDefault="00C46BDA" w:rsidP="000B4805">
      <w:pPr>
        <w:ind w:left="4678"/>
        <w:jc w:val="right"/>
        <w:rPr>
          <w:sz w:val="24"/>
          <w:szCs w:val="24"/>
        </w:rPr>
      </w:pPr>
      <w:r w:rsidRPr="000C41A7">
        <w:rPr>
          <w:sz w:val="24"/>
          <w:szCs w:val="24"/>
        </w:rPr>
        <w:t xml:space="preserve">исполнения гарантийных обязательств </w:t>
      </w:r>
    </w:p>
    <w:p w14:paraId="3A312F5C" w14:textId="77777777" w:rsidR="00C46BDA" w:rsidRPr="000C41A7" w:rsidRDefault="00C46BDA" w:rsidP="00C46BDA">
      <w:pPr>
        <w:jc w:val="center"/>
        <w:rPr>
          <w:b/>
          <w:bCs/>
          <w:spacing w:val="-2"/>
          <w:sz w:val="24"/>
          <w:szCs w:val="24"/>
        </w:rPr>
      </w:pPr>
    </w:p>
    <w:p w14:paraId="647D8C7E" w14:textId="74389821" w:rsidR="00C46BDA" w:rsidRPr="000C41A7" w:rsidRDefault="00C46BDA" w:rsidP="00C46BDA">
      <w:pPr>
        <w:jc w:val="center"/>
        <w:rPr>
          <w:b/>
          <w:bCs/>
          <w:sz w:val="24"/>
          <w:szCs w:val="24"/>
        </w:rPr>
      </w:pPr>
      <w:r w:rsidRPr="000C41A7">
        <w:rPr>
          <w:b/>
          <w:bCs/>
          <w:spacing w:val="-2"/>
          <w:sz w:val="24"/>
          <w:szCs w:val="24"/>
        </w:rPr>
        <w:t>ГРАФИК</w:t>
      </w:r>
    </w:p>
    <w:p w14:paraId="3F83B19D" w14:textId="0BCB96CC" w:rsidR="00C46BDA" w:rsidRPr="000C41A7" w:rsidRDefault="007B4C3C" w:rsidP="00C46BDA">
      <w:pPr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выплаты гарантийной суммы</w:t>
      </w:r>
    </w:p>
    <w:p w14:paraId="3A41A6D5" w14:textId="77777777" w:rsidR="00C46BDA" w:rsidRPr="000C41A7" w:rsidRDefault="00C46BDA" w:rsidP="00C46BDA">
      <w:pPr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8"/>
        <w:gridCol w:w="6806"/>
      </w:tblGrid>
      <w:tr w:rsidR="00C46BDA" w:rsidRPr="000C41A7" w14:paraId="62E72DEA" w14:textId="77777777" w:rsidTr="00FD05F1">
        <w:trPr>
          <w:trHeight w:hRule="exact" w:val="1002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A0835" w14:textId="77777777" w:rsidR="00C46BDA" w:rsidRPr="000C41A7" w:rsidRDefault="00C46BDA" w:rsidP="00FD05F1">
            <w:pPr>
              <w:pStyle w:val="TableParagraph"/>
              <w:ind w:left="464" w:right="466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Год</w:t>
            </w:r>
            <w:proofErr w:type="spellEnd"/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C41A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en-US"/>
              </w:rPr>
              <w:t>действия</w:t>
            </w:r>
            <w:proofErr w:type="spellEnd"/>
            <w:r w:rsidRPr="000C41A7">
              <w:rPr>
                <w:rFonts w:ascii="Times New Roman" w:hAnsi="Times New Roman" w:cs="Times New Roman"/>
                <w:b/>
                <w:bCs/>
                <w:spacing w:val="2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C41A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en-US"/>
              </w:rPr>
              <w:t>гарантийных</w:t>
            </w:r>
            <w:proofErr w:type="spellEnd"/>
            <w:r w:rsidRPr="000C41A7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C41A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en-US"/>
              </w:rPr>
              <w:t>обязательств</w:t>
            </w:r>
            <w:proofErr w:type="spellEnd"/>
          </w:p>
        </w:tc>
        <w:tc>
          <w:tcPr>
            <w:tcW w:w="68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D099007" w14:textId="77777777" w:rsidR="00C46BDA" w:rsidRPr="000C41A7" w:rsidRDefault="00C46BDA" w:rsidP="00FD05F1">
            <w:pPr>
              <w:pStyle w:val="TableParagraph"/>
              <w:spacing w:line="232" w:lineRule="auto"/>
              <w:ind w:left="106" w:right="113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Доля </w:t>
            </w:r>
            <w:r w:rsidRPr="000C41A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платежа,</w:t>
            </w:r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C41A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подлежащая</w:t>
            </w:r>
            <w:r w:rsidRPr="000C41A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выплате</w:t>
            </w:r>
            <w:r w:rsidRPr="000C41A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Субподрядчику,</w:t>
            </w:r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r w:rsidRPr="000C41A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соответствии</w:t>
            </w:r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</w:t>
            </w:r>
            <w:r w:rsidRPr="000C41A7">
              <w:rPr>
                <w:rFonts w:ascii="Times New Roman" w:hAnsi="Times New Roman" w:cs="Times New Roman"/>
                <w:b/>
                <w:bCs/>
                <w:spacing w:val="33"/>
                <w:sz w:val="24"/>
                <w:szCs w:val="24"/>
              </w:rPr>
              <w:t xml:space="preserve"> </w:t>
            </w:r>
            <w:r w:rsidRPr="000C41A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требованиями</w:t>
            </w:r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C41A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Регламента</w:t>
            </w:r>
          </w:p>
        </w:tc>
      </w:tr>
      <w:tr w:rsidR="00C46BDA" w:rsidRPr="000C41A7" w14:paraId="5D44749A" w14:textId="77777777" w:rsidTr="00FD05F1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D94DE3" w14:textId="77777777" w:rsidR="00C46BDA" w:rsidRPr="000C41A7" w:rsidRDefault="00C46BDA" w:rsidP="00FD05F1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4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0C4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08DDC2E" w14:textId="77777777" w:rsidR="00C46BDA" w:rsidRPr="000C41A7" w:rsidRDefault="00C46BDA" w:rsidP="00FD05F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7,6 %</w:t>
            </w:r>
          </w:p>
        </w:tc>
      </w:tr>
      <w:tr w:rsidR="00C46BDA" w:rsidRPr="000C41A7" w14:paraId="370FF294" w14:textId="77777777" w:rsidTr="00FD05F1">
        <w:trPr>
          <w:trHeight w:hRule="exact" w:val="485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3A1203" w14:textId="77777777" w:rsidR="00C46BDA" w:rsidRPr="000C41A7" w:rsidRDefault="00C46BDA" w:rsidP="00FD05F1">
            <w:pPr>
              <w:pStyle w:val="TableParagraph"/>
              <w:spacing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CD1C8C5" w14:textId="77777777" w:rsidR="00C46BDA" w:rsidRPr="000C41A7" w:rsidRDefault="00C46BDA" w:rsidP="00FD05F1">
            <w:pPr>
              <w:pStyle w:val="TableParagraph"/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7,6 %</w:t>
            </w:r>
          </w:p>
        </w:tc>
      </w:tr>
      <w:tr w:rsidR="00C46BDA" w:rsidRPr="000C41A7" w14:paraId="551F8856" w14:textId="77777777" w:rsidTr="00FD05F1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D9D667" w14:textId="77777777" w:rsidR="00C46BDA" w:rsidRPr="000C41A7" w:rsidRDefault="00C46BDA" w:rsidP="00FD05F1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sz w:val="24"/>
                <w:szCs w:val="24"/>
              </w:rPr>
              <w:t>3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50327ED" w14:textId="77777777" w:rsidR="00C46BDA" w:rsidRPr="000C41A7" w:rsidRDefault="00C46BDA" w:rsidP="00FD05F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7,6 %</w:t>
            </w:r>
          </w:p>
        </w:tc>
      </w:tr>
      <w:tr w:rsidR="00C46BDA" w:rsidRPr="000C41A7" w14:paraId="2633E6AB" w14:textId="77777777" w:rsidTr="00FD05F1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E31E5" w14:textId="77777777" w:rsidR="00C46BDA" w:rsidRPr="000C41A7" w:rsidRDefault="00C46BDA" w:rsidP="00FD05F1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sz w:val="24"/>
                <w:szCs w:val="24"/>
              </w:rPr>
              <w:t>4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C8CF22F" w14:textId="77777777" w:rsidR="00C46BDA" w:rsidRPr="000C41A7" w:rsidRDefault="00C46BDA" w:rsidP="00FD05F1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7,6 %</w:t>
            </w:r>
          </w:p>
        </w:tc>
      </w:tr>
      <w:tr w:rsidR="00C46BDA" w:rsidRPr="000C41A7" w14:paraId="27346673" w14:textId="77777777" w:rsidTr="00FD05F1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4EFAF" w14:textId="77777777" w:rsidR="00C46BDA" w:rsidRPr="000C41A7" w:rsidRDefault="00C46BDA" w:rsidP="00FD05F1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sz w:val="24"/>
                <w:szCs w:val="24"/>
              </w:rPr>
              <w:t>5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40BE3F2" w14:textId="77777777" w:rsidR="00C46BDA" w:rsidRPr="000C41A7" w:rsidRDefault="00C46BDA" w:rsidP="00FD05F1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7,6 %</w:t>
            </w:r>
          </w:p>
        </w:tc>
      </w:tr>
      <w:tr w:rsidR="00C46BDA" w:rsidRPr="000C41A7" w14:paraId="5F444E0F" w14:textId="77777777" w:rsidTr="00FD05F1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B11B6" w14:textId="77777777" w:rsidR="00C46BDA" w:rsidRPr="000C41A7" w:rsidRDefault="00C46BDA" w:rsidP="00FD05F1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sz w:val="24"/>
                <w:szCs w:val="24"/>
              </w:rPr>
              <w:t>6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F334FA" w14:textId="77777777" w:rsidR="00C46BDA" w:rsidRPr="000C41A7" w:rsidRDefault="00C46BDA" w:rsidP="00FD05F1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7,6 %</w:t>
            </w:r>
          </w:p>
        </w:tc>
      </w:tr>
      <w:tr w:rsidR="00C46BDA" w:rsidRPr="000C41A7" w14:paraId="098C536C" w14:textId="77777777" w:rsidTr="00FD05F1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37D60" w14:textId="77777777" w:rsidR="00C46BDA" w:rsidRPr="000C41A7" w:rsidRDefault="00C46BDA" w:rsidP="00FD05F1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sz w:val="24"/>
                <w:szCs w:val="24"/>
              </w:rPr>
              <w:t>7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9DA33E" w14:textId="77777777" w:rsidR="00C46BDA" w:rsidRPr="000C41A7" w:rsidRDefault="00C46BDA" w:rsidP="00FD05F1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7,6 %</w:t>
            </w:r>
          </w:p>
        </w:tc>
      </w:tr>
      <w:tr w:rsidR="00C46BDA" w:rsidRPr="000C41A7" w14:paraId="795976EC" w14:textId="77777777" w:rsidTr="00FD05F1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91E2A" w14:textId="77777777" w:rsidR="00C46BDA" w:rsidRPr="000C41A7" w:rsidRDefault="00C46BDA" w:rsidP="00FD05F1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1A7">
              <w:rPr>
                <w:rFonts w:ascii="Times New Roman" w:hAnsi="Times New Roman" w:cs="Times New Roman"/>
                <w:sz w:val="24"/>
                <w:szCs w:val="24"/>
              </w:rPr>
              <w:t>8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B7197C" w14:textId="65F27DFE" w:rsidR="00C46BDA" w:rsidRPr="000C41A7" w:rsidRDefault="00D97F3B" w:rsidP="00FD05F1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46,8 %</w:t>
            </w:r>
          </w:p>
        </w:tc>
      </w:tr>
    </w:tbl>
    <w:p w14:paraId="515CAC64" w14:textId="77777777" w:rsidR="00C46BDA" w:rsidRPr="000C41A7" w:rsidRDefault="00C46BDA" w:rsidP="00C46BDA">
      <w:pPr>
        <w:shd w:val="clear" w:color="auto" w:fill="FFFFFF"/>
        <w:ind w:left="720"/>
        <w:jc w:val="center"/>
        <w:rPr>
          <w:b/>
          <w:sz w:val="24"/>
          <w:szCs w:val="24"/>
        </w:rPr>
      </w:pPr>
    </w:p>
    <w:p w14:paraId="32A2DA4A" w14:textId="77777777" w:rsidR="00C46BDA" w:rsidRPr="000C41A7" w:rsidRDefault="00C46BDA" w:rsidP="00C46BDA">
      <w:pPr>
        <w:pStyle w:val="a3"/>
        <w:shd w:val="clear" w:color="auto" w:fill="FFFFFF"/>
        <w:spacing w:after="0" w:line="240" w:lineRule="auto"/>
        <w:ind w:left="92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41A7">
        <w:rPr>
          <w:rFonts w:ascii="Times New Roman" w:hAnsi="Times New Roman" w:cs="Times New Roman"/>
          <w:b/>
          <w:bCs/>
          <w:sz w:val="24"/>
          <w:szCs w:val="24"/>
        </w:rPr>
        <w:t>ПОДПИСИ ПРЕДСТАВИТЕЛЕЙ СТОРОН</w:t>
      </w:r>
    </w:p>
    <w:p w14:paraId="2C9D184F" w14:textId="77777777" w:rsidR="00C46BDA" w:rsidRPr="000C41A7" w:rsidRDefault="00C46BDA" w:rsidP="00C46BDA">
      <w:pPr>
        <w:ind w:firstLine="567"/>
        <w:jc w:val="center"/>
        <w:rPr>
          <w:b/>
          <w:sz w:val="24"/>
          <w:szCs w:val="24"/>
        </w:rPr>
      </w:pPr>
    </w:p>
    <w:p w14:paraId="1E469F2C" w14:textId="77777777" w:rsidR="00C46BDA" w:rsidRDefault="00C46BDA" w:rsidP="00C46BDA">
      <w:pPr>
        <w:rPr>
          <w:sz w:val="23"/>
          <w:szCs w:val="23"/>
        </w:rPr>
      </w:pPr>
    </w:p>
    <w:p w14:paraId="7B0379D8" w14:textId="77777777" w:rsidR="00C46BDA" w:rsidRPr="004D1FD5" w:rsidRDefault="00C46BDA" w:rsidP="006F0210">
      <w:pPr>
        <w:rPr>
          <w:sz w:val="23"/>
          <w:szCs w:val="23"/>
        </w:rPr>
      </w:pPr>
    </w:p>
    <w:sectPr w:rsidR="00C46BDA" w:rsidRPr="004D1FD5" w:rsidSect="00EC30A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A0873"/>
    <w:multiLevelType w:val="hybridMultilevel"/>
    <w:tmpl w:val="D136855A"/>
    <w:lvl w:ilvl="0" w:tplc="529484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3C029F"/>
    <w:multiLevelType w:val="hybridMultilevel"/>
    <w:tmpl w:val="166EDCB2"/>
    <w:lvl w:ilvl="0" w:tplc="DDAE139E">
      <w:start w:val="6"/>
      <w:numFmt w:val="decimal"/>
      <w:lvlText w:val="%1."/>
      <w:lvlJc w:val="left"/>
      <w:pPr>
        <w:ind w:left="9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9809AA"/>
    <w:multiLevelType w:val="hybridMultilevel"/>
    <w:tmpl w:val="8FE23BC4"/>
    <w:lvl w:ilvl="0" w:tplc="CC988B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492C85"/>
    <w:multiLevelType w:val="hybridMultilevel"/>
    <w:tmpl w:val="52B69088"/>
    <w:lvl w:ilvl="0" w:tplc="9B1019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08B2481"/>
    <w:multiLevelType w:val="multilevel"/>
    <w:tmpl w:val="4ADA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27A766A0"/>
    <w:multiLevelType w:val="hybridMultilevel"/>
    <w:tmpl w:val="343C3CB8"/>
    <w:lvl w:ilvl="0" w:tplc="417816A6">
      <w:start w:val="5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970957"/>
    <w:multiLevelType w:val="multilevel"/>
    <w:tmpl w:val="1B388CF8"/>
    <w:lvl w:ilvl="0">
      <w:start w:val="1"/>
      <w:numFmt w:val="decimal"/>
      <w:lvlText w:val="%1."/>
      <w:lvlJc w:val="left"/>
      <w:pPr>
        <w:ind w:left="1414" w:hanging="705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8" w15:restartNumberingAfterBreak="0">
    <w:nsid w:val="2ED67DFF"/>
    <w:multiLevelType w:val="hybridMultilevel"/>
    <w:tmpl w:val="35068D92"/>
    <w:lvl w:ilvl="0" w:tplc="37644E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254B51"/>
    <w:multiLevelType w:val="hybridMultilevel"/>
    <w:tmpl w:val="EFE8382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71571"/>
    <w:multiLevelType w:val="hybridMultilevel"/>
    <w:tmpl w:val="2A8A6654"/>
    <w:lvl w:ilvl="0" w:tplc="638C65EA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511A24"/>
    <w:multiLevelType w:val="hybridMultilevel"/>
    <w:tmpl w:val="B87AA088"/>
    <w:lvl w:ilvl="0" w:tplc="EEC0FE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B56EE8"/>
    <w:multiLevelType w:val="hybridMultilevel"/>
    <w:tmpl w:val="EDA0AC62"/>
    <w:lvl w:ilvl="0" w:tplc="4740D9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5EC2050"/>
    <w:multiLevelType w:val="hybridMultilevel"/>
    <w:tmpl w:val="A240E26A"/>
    <w:lvl w:ilvl="0" w:tplc="2F761DB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AF444AB"/>
    <w:multiLevelType w:val="hybridMultilevel"/>
    <w:tmpl w:val="7798625C"/>
    <w:lvl w:ilvl="0" w:tplc="4FAE23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BF547E7"/>
    <w:multiLevelType w:val="hybridMultilevel"/>
    <w:tmpl w:val="10D2C960"/>
    <w:lvl w:ilvl="0" w:tplc="39EC8C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27B01A0"/>
    <w:multiLevelType w:val="hybridMultilevel"/>
    <w:tmpl w:val="CAC69BC0"/>
    <w:lvl w:ilvl="0" w:tplc="14A6995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0261F7F"/>
    <w:multiLevelType w:val="hybridMultilevel"/>
    <w:tmpl w:val="D848C6F0"/>
    <w:lvl w:ilvl="0" w:tplc="91BC451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76670C8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 w16cid:durableId="4921104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5585690">
    <w:abstractNumId w:val="3"/>
  </w:num>
  <w:num w:numId="3" w16cid:durableId="1959408577">
    <w:abstractNumId w:val="10"/>
  </w:num>
  <w:num w:numId="4" w16cid:durableId="1655839953">
    <w:abstractNumId w:val="15"/>
  </w:num>
  <w:num w:numId="5" w16cid:durableId="1318076456">
    <w:abstractNumId w:val="13"/>
  </w:num>
  <w:num w:numId="6" w16cid:durableId="661005527">
    <w:abstractNumId w:val="6"/>
  </w:num>
  <w:num w:numId="7" w16cid:durableId="558858084">
    <w:abstractNumId w:val="11"/>
  </w:num>
  <w:num w:numId="8" w16cid:durableId="1724402459">
    <w:abstractNumId w:val="1"/>
  </w:num>
  <w:num w:numId="9" w16cid:durableId="186800387">
    <w:abstractNumId w:val="16"/>
  </w:num>
  <w:num w:numId="10" w16cid:durableId="1850365057">
    <w:abstractNumId w:val="9"/>
  </w:num>
  <w:num w:numId="11" w16cid:durableId="1374889772">
    <w:abstractNumId w:val="8"/>
  </w:num>
  <w:num w:numId="12" w16cid:durableId="1222256670">
    <w:abstractNumId w:val="14"/>
  </w:num>
  <w:num w:numId="13" w16cid:durableId="2067334583">
    <w:abstractNumId w:val="5"/>
  </w:num>
  <w:num w:numId="14" w16cid:durableId="15023547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43834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2538080">
    <w:abstractNumId w:val="2"/>
  </w:num>
  <w:num w:numId="17" w16cid:durableId="1639336155">
    <w:abstractNumId w:val="4"/>
  </w:num>
  <w:num w:numId="18" w16cid:durableId="309359834">
    <w:abstractNumId w:val="0"/>
  </w:num>
  <w:num w:numId="19" w16cid:durableId="1635327544">
    <w:abstractNumId w:val="18"/>
  </w:num>
  <w:num w:numId="20" w16cid:durableId="19478812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B2"/>
    <w:rsid w:val="00027ABB"/>
    <w:rsid w:val="00032792"/>
    <w:rsid w:val="00046E37"/>
    <w:rsid w:val="00052694"/>
    <w:rsid w:val="00064816"/>
    <w:rsid w:val="000665A1"/>
    <w:rsid w:val="00074170"/>
    <w:rsid w:val="00077ED6"/>
    <w:rsid w:val="0008584D"/>
    <w:rsid w:val="000934FC"/>
    <w:rsid w:val="000B0521"/>
    <w:rsid w:val="000B2BBF"/>
    <w:rsid w:val="000B4805"/>
    <w:rsid w:val="000C41A7"/>
    <w:rsid w:val="000D4DB7"/>
    <w:rsid w:val="000D61C0"/>
    <w:rsid w:val="000D6BC4"/>
    <w:rsid w:val="000E0A1B"/>
    <w:rsid w:val="000E258C"/>
    <w:rsid w:val="000E4697"/>
    <w:rsid w:val="001019A7"/>
    <w:rsid w:val="00120A3E"/>
    <w:rsid w:val="00130FBB"/>
    <w:rsid w:val="001440AB"/>
    <w:rsid w:val="00166500"/>
    <w:rsid w:val="00181539"/>
    <w:rsid w:val="00195F79"/>
    <w:rsid w:val="00197B10"/>
    <w:rsid w:val="001D012A"/>
    <w:rsid w:val="001D0B25"/>
    <w:rsid w:val="001F4B48"/>
    <w:rsid w:val="001F5F52"/>
    <w:rsid w:val="0020677F"/>
    <w:rsid w:val="0021452E"/>
    <w:rsid w:val="002459E5"/>
    <w:rsid w:val="00265902"/>
    <w:rsid w:val="0026771E"/>
    <w:rsid w:val="0027238B"/>
    <w:rsid w:val="00277F1F"/>
    <w:rsid w:val="00281B74"/>
    <w:rsid w:val="002A0036"/>
    <w:rsid w:val="002A2F1C"/>
    <w:rsid w:val="002A5941"/>
    <w:rsid w:val="002B37DA"/>
    <w:rsid w:val="002D176C"/>
    <w:rsid w:val="00303477"/>
    <w:rsid w:val="00361E3A"/>
    <w:rsid w:val="003717C8"/>
    <w:rsid w:val="00393DAC"/>
    <w:rsid w:val="0039741A"/>
    <w:rsid w:val="003A60BD"/>
    <w:rsid w:val="003B6F3F"/>
    <w:rsid w:val="003B77A3"/>
    <w:rsid w:val="003E6802"/>
    <w:rsid w:val="0040134C"/>
    <w:rsid w:val="0040239E"/>
    <w:rsid w:val="00403AA3"/>
    <w:rsid w:val="004054F3"/>
    <w:rsid w:val="00406CAE"/>
    <w:rsid w:val="00413114"/>
    <w:rsid w:val="00415122"/>
    <w:rsid w:val="00415376"/>
    <w:rsid w:val="00416D7D"/>
    <w:rsid w:val="00421B4A"/>
    <w:rsid w:val="00424EB7"/>
    <w:rsid w:val="004336DB"/>
    <w:rsid w:val="00453FD1"/>
    <w:rsid w:val="0046532A"/>
    <w:rsid w:val="004834CF"/>
    <w:rsid w:val="004B17F4"/>
    <w:rsid w:val="004C7529"/>
    <w:rsid w:val="004D1FD5"/>
    <w:rsid w:val="004D206C"/>
    <w:rsid w:val="0050686D"/>
    <w:rsid w:val="00517813"/>
    <w:rsid w:val="00532354"/>
    <w:rsid w:val="005344A0"/>
    <w:rsid w:val="00541A8B"/>
    <w:rsid w:val="005577F9"/>
    <w:rsid w:val="005926E2"/>
    <w:rsid w:val="005A21AA"/>
    <w:rsid w:val="005A47DB"/>
    <w:rsid w:val="005B0273"/>
    <w:rsid w:val="005B3E3C"/>
    <w:rsid w:val="005B7B23"/>
    <w:rsid w:val="005E1001"/>
    <w:rsid w:val="005E7C59"/>
    <w:rsid w:val="00605C6E"/>
    <w:rsid w:val="00607082"/>
    <w:rsid w:val="0063445F"/>
    <w:rsid w:val="00640B44"/>
    <w:rsid w:val="00645FAF"/>
    <w:rsid w:val="00655D8D"/>
    <w:rsid w:val="0066662B"/>
    <w:rsid w:val="00684F3F"/>
    <w:rsid w:val="0069291D"/>
    <w:rsid w:val="0069399D"/>
    <w:rsid w:val="00694D55"/>
    <w:rsid w:val="006A15C2"/>
    <w:rsid w:val="006C494D"/>
    <w:rsid w:val="006C62B0"/>
    <w:rsid w:val="006D2809"/>
    <w:rsid w:val="006E686A"/>
    <w:rsid w:val="006F0210"/>
    <w:rsid w:val="006F1680"/>
    <w:rsid w:val="007314C2"/>
    <w:rsid w:val="00735A4C"/>
    <w:rsid w:val="00744E31"/>
    <w:rsid w:val="007553E7"/>
    <w:rsid w:val="00755DE9"/>
    <w:rsid w:val="00763094"/>
    <w:rsid w:val="00785907"/>
    <w:rsid w:val="00790B93"/>
    <w:rsid w:val="007B4C3C"/>
    <w:rsid w:val="0080716C"/>
    <w:rsid w:val="00823AF4"/>
    <w:rsid w:val="008307F2"/>
    <w:rsid w:val="0083097D"/>
    <w:rsid w:val="0084780F"/>
    <w:rsid w:val="00857806"/>
    <w:rsid w:val="008628D7"/>
    <w:rsid w:val="00863EEA"/>
    <w:rsid w:val="00866450"/>
    <w:rsid w:val="00872FDB"/>
    <w:rsid w:val="008752D5"/>
    <w:rsid w:val="008833F6"/>
    <w:rsid w:val="008B2921"/>
    <w:rsid w:val="008C6786"/>
    <w:rsid w:val="008D1EBD"/>
    <w:rsid w:val="008D2007"/>
    <w:rsid w:val="008D5710"/>
    <w:rsid w:val="008E133C"/>
    <w:rsid w:val="008F1013"/>
    <w:rsid w:val="008F255B"/>
    <w:rsid w:val="009119BB"/>
    <w:rsid w:val="0093783C"/>
    <w:rsid w:val="00947C16"/>
    <w:rsid w:val="009533B0"/>
    <w:rsid w:val="00954998"/>
    <w:rsid w:val="0095640E"/>
    <w:rsid w:val="00961CF7"/>
    <w:rsid w:val="00982C3D"/>
    <w:rsid w:val="00982FDF"/>
    <w:rsid w:val="00983F48"/>
    <w:rsid w:val="009C56F0"/>
    <w:rsid w:val="009C59EE"/>
    <w:rsid w:val="009E4ED6"/>
    <w:rsid w:val="009F5FBC"/>
    <w:rsid w:val="00A06295"/>
    <w:rsid w:val="00A11279"/>
    <w:rsid w:val="00A12C75"/>
    <w:rsid w:val="00A220D7"/>
    <w:rsid w:val="00A3791F"/>
    <w:rsid w:val="00A40AF1"/>
    <w:rsid w:val="00A52125"/>
    <w:rsid w:val="00A774A2"/>
    <w:rsid w:val="00AA306F"/>
    <w:rsid w:val="00AB78B9"/>
    <w:rsid w:val="00AF1B82"/>
    <w:rsid w:val="00AF4415"/>
    <w:rsid w:val="00AF49C6"/>
    <w:rsid w:val="00AF6E39"/>
    <w:rsid w:val="00B00082"/>
    <w:rsid w:val="00B01C74"/>
    <w:rsid w:val="00B05AF6"/>
    <w:rsid w:val="00B17B10"/>
    <w:rsid w:val="00B4228F"/>
    <w:rsid w:val="00B80E7D"/>
    <w:rsid w:val="00BD3058"/>
    <w:rsid w:val="00BD41D8"/>
    <w:rsid w:val="00BE2169"/>
    <w:rsid w:val="00C02AFC"/>
    <w:rsid w:val="00C136D5"/>
    <w:rsid w:val="00C14CBE"/>
    <w:rsid w:val="00C2651A"/>
    <w:rsid w:val="00C46BDA"/>
    <w:rsid w:val="00C73868"/>
    <w:rsid w:val="00C82467"/>
    <w:rsid w:val="00C82D92"/>
    <w:rsid w:val="00C85E4E"/>
    <w:rsid w:val="00C87FF8"/>
    <w:rsid w:val="00C945BF"/>
    <w:rsid w:val="00CB5177"/>
    <w:rsid w:val="00CC59FD"/>
    <w:rsid w:val="00CC7847"/>
    <w:rsid w:val="00CC7D96"/>
    <w:rsid w:val="00CF2528"/>
    <w:rsid w:val="00D23D88"/>
    <w:rsid w:val="00D27527"/>
    <w:rsid w:val="00D44C8C"/>
    <w:rsid w:val="00D638C1"/>
    <w:rsid w:val="00D7432A"/>
    <w:rsid w:val="00D97F3B"/>
    <w:rsid w:val="00DA60C3"/>
    <w:rsid w:val="00DA7377"/>
    <w:rsid w:val="00DB4A5A"/>
    <w:rsid w:val="00DC60B2"/>
    <w:rsid w:val="00DD548A"/>
    <w:rsid w:val="00DE5A66"/>
    <w:rsid w:val="00DE6897"/>
    <w:rsid w:val="00DF2A56"/>
    <w:rsid w:val="00E24230"/>
    <w:rsid w:val="00E6797F"/>
    <w:rsid w:val="00E72B8B"/>
    <w:rsid w:val="00E75537"/>
    <w:rsid w:val="00E87D08"/>
    <w:rsid w:val="00E923F9"/>
    <w:rsid w:val="00E9302C"/>
    <w:rsid w:val="00EA5BAA"/>
    <w:rsid w:val="00EC30A4"/>
    <w:rsid w:val="00EC6DE6"/>
    <w:rsid w:val="00ED19A7"/>
    <w:rsid w:val="00EF5005"/>
    <w:rsid w:val="00EF7128"/>
    <w:rsid w:val="00F0343B"/>
    <w:rsid w:val="00F03599"/>
    <w:rsid w:val="00F11BDC"/>
    <w:rsid w:val="00F126CB"/>
    <w:rsid w:val="00F15648"/>
    <w:rsid w:val="00F30A48"/>
    <w:rsid w:val="00F448D9"/>
    <w:rsid w:val="00F50104"/>
    <w:rsid w:val="00F60834"/>
    <w:rsid w:val="00F70869"/>
    <w:rsid w:val="00F81E93"/>
    <w:rsid w:val="00F94417"/>
    <w:rsid w:val="00FB48AD"/>
    <w:rsid w:val="00FB6424"/>
    <w:rsid w:val="00FC21AF"/>
    <w:rsid w:val="00FC2E0E"/>
    <w:rsid w:val="00FC6163"/>
    <w:rsid w:val="00FC6A3F"/>
    <w:rsid w:val="00FD4BBB"/>
    <w:rsid w:val="00FE18A4"/>
    <w:rsid w:val="00FF1002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B3248"/>
  <w15:docId w15:val="{67458E44-AE32-4209-BCAD-8F1D4BDE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0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4"/>
    <w:uiPriority w:val="34"/>
    <w:qFormat/>
    <w:rsid w:val="00424EB7"/>
    <w:pPr>
      <w:widowControl/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qFormat/>
    <w:rsid w:val="00424E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uiPriority w:val="99"/>
    <w:rsid w:val="00424EB7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uiPriority w:val="39"/>
    <w:rsid w:val="0042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1"/>
    <w:rsid w:val="00FF5D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FF5D27"/>
    <w:pPr>
      <w:shd w:val="clear" w:color="auto" w:fill="FFFFFF"/>
      <w:autoSpaceDE/>
      <w:autoSpaceDN/>
    </w:pPr>
  </w:style>
  <w:style w:type="character" w:styleId="a7">
    <w:name w:val="annotation reference"/>
    <w:basedOn w:val="a0"/>
    <w:uiPriority w:val="99"/>
    <w:semiHidden/>
    <w:unhideWhenUsed/>
    <w:rsid w:val="003A60B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A60BD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A60BD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A60B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A60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A60B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A60BD"/>
    <w:rPr>
      <w:rFonts w:ascii="Segoe UI" w:eastAsia="Times New Roman" w:hAnsi="Segoe UI" w:cs="Segoe UI"/>
      <w:sz w:val="18"/>
      <w:szCs w:val="18"/>
    </w:rPr>
  </w:style>
  <w:style w:type="paragraph" w:styleId="ae">
    <w:name w:val="No Spacing"/>
    <w:uiPriority w:val="1"/>
    <w:qFormat/>
    <w:rsid w:val="00CC59FD"/>
    <w:pPr>
      <w:spacing w:after="0" w:line="240" w:lineRule="auto"/>
    </w:pPr>
  </w:style>
  <w:style w:type="character" w:customStyle="1" w:styleId="a4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3"/>
    <w:uiPriority w:val="34"/>
    <w:qFormat/>
    <w:rsid w:val="00A40AF1"/>
  </w:style>
  <w:style w:type="paragraph" w:customStyle="1" w:styleId="TableParagraph">
    <w:name w:val="Table Paragraph"/>
    <w:basedOn w:val="a"/>
    <w:uiPriority w:val="1"/>
    <w:rsid w:val="00C46BDA"/>
    <w:pPr>
      <w:widowControl/>
      <w:autoSpaceDE/>
      <w:autoSpaceDN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9AE52-6E2D-4100-BCBD-BB3A05ED4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Шурик</dc:creator>
  <cp:lastModifiedBy>Дикарева Ксения Сергеевна</cp:lastModifiedBy>
  <cp:revision>2</cp:revision>
  <cp:lastPrinted>2025-08-11T15:05:00Z</cp:lastPrinted>
  <dcterms:created xsi:type="dcterms:W3CDTF">2025-08-27T12:15:00Z</dcterms:created>
  <dcterms:modified xsi:type="dcterms:W3CDTF">2025-08-27T12:15:00Z</dcterms:modified>
</cp:coreProperties>
</file>